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C762">
      <w:pPr>
        <w:widowControl/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：</w:t>
      </w:r>
    </w:p>
    <w:p w14:paraId="4F39293E">
      <w:pPr>
        <w:widowControl/>
        <w:spacing w:before="156" w:beforeLines="50" w:line="640" w:lineRule="exact"/>
        <w:jc w:val="center"/>
        <w:rPr>
          <w:rFonts w:ascii="方正小标宋简体" w:hAnsi="ˎ̥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ˎ̥" w:eastAsia="方正小标宋简体" w:cs="宋体"/>
          <w:bCs/>
          <w:kern w:val="0"/>
          <w:sz w:val="40"/>
          <w:szCs w:val="40"/>
          <w:lang w:val="en-US" w:eastAsia="zh-CN"/>
        </w:rPr>
        <w:t>《企业招聘报名表》</w:t>
      </w:r>
    </w:p>
    <w:p w14:paraId="447847E9">
      <w:pPr>
        <w:widowControl/>
        <w:spacing w:line="600" w:lineRule="exact"/>
        <w:ind w:firstLine="160" w:firstLineChars="50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报名序号：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58"/>
        <w:gridCol w:w="1258"/>
        <w:gridCol w:w="900"/>
        <w:gridCol w:w="540"/>
        <w:gridCol w:w="724"/>
        <w:gridCol w:w="536"/>
        <w:gridCol w:w="897"/>
        <w:gridCol w:w="1809"/>
      </w:tblGrid>
      <w:tr w14:paraId="799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 w14:paraId="349551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58" w:type="dxa"/>
            <w:vAlign w:val="center"/>
          </w:tcPr>
          <w:p w14:paraId="7676BF5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19D8C57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 w14:paraId="2A643BE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FB70F8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3A38A7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433" w:type="dxa"/>
            <w:gridSpan w:val="2"/>
            <w:vAlign w:val="center"/>
          </w:tcPr>
          <w:p w14:paraId="3D0BC3D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60EFDD4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近期1寸正面免 冠 彩 照</w:t>
            </w:r>
          </w:p>
        </w:tc>
      </w:tr>
      <w:tr w14:paraId="4E83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 w14:paraId="0D3BD07E">
            <w:pPr>
              <w:spacing w:line="520" w:lineRule="exact"/>
              <w:ind w:firstLine="43" w:firstLineChars="1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8" w:type="dxa"/>
            <w:vAlign w:val="center"/>
          </w:tcPr>
          <w:p w14:paraId="3D65285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2A82FA9">
            <w:pPr>
              <w:spacing w:line="52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900" w:type="dxa"/>
            <w:vAlign w:val="center"/>
          </w:tcPr>
          <w:p w14:paraId="3F34E04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EBEC74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33" w:type="dxa"/>
            <w:gridSpan w:val="2"/>
            <w:vAlign w:val="center"/>
          </w:tcPr>
          <w:p w14:paraId="0B7B99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07B8019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1B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 w14:paraId="7FB87C1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5ACD20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58" w:type="dxa"/>
            <w:vAlign w:val="center"/>
          </w:tcPr>
          <w:p w14:paraId="25AC57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0B03C5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本人身份</w:t>
            </w:r>
          </w:p>
        </w:tc>
        <w:tc>
          <w:tcPr>
            <w:tcW w:w="900" w:type="dxa"/>
            <w:vAlign w:val="center"/>
          </w:tcPr>
          <w:p w14:paraId="507B98B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A5262D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gridSpan w:val="2"/>
            <w:vAlign w:val="center"/>
          </w:tcPr>
          <w:p w14:paraId="09C803A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183221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22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 w14:paraId="4020D46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 w14:paraId="2941DF3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2479001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D7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8" w:type="dxa"/>
            <w:vMerge w:val="restart"/>
            <w:vAlign w:val="center"/>
          </w:tcPr>
          <w:p w14:paraId="2803369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40E7997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 w14:paraId="3C6E0AD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503AF7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 w14:paraId="7EC6091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786CEE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16A6A5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 w14:paraId="73ED0E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F9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58" w:type="dxa"/>
            <w:vMerge w:val="continue"/>
            <w:vAlign w:val="center"/>
          </w:tcPr>
          <w:p w14:paraId="5756AD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8D0A77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 w14:paraId="31313B9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 w14:paraId="458C4EE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1CAB4B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85C529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 w14:paraId="5583E59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12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58" w:type="dxa"/>
            <w:vAlign w:val="center"/>
          </w:tcPr>
          <w:p w14:paraId="0C0CB7E4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名</w:t>
            </w: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</w:p>
        </w:tc>
        <w:tc>
          <w:tcPr>
            <w:tcW w:w="3416" w:type="dxa"/>
            <w:gridSpan w:val="3"/>
            <w:vAlign w:val="center"/>
          </w:tcPr>
          <w:p w14:paraId="4582FB7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1819190">
            <w:pPr>
              <w:tabs>
                <w:tab w:val="left" w:pos="479"/>
              </w:tabs>
              <w:spacing w:line="320" w:lineRule="exact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是否服从岗位调剂</w:t>
            </w:r>
          </w:p>
        </w:tc>
        <w:tc>
          <w:tcPr>
            <w:tcW w:w="3242" w:type="dxa"/>
            <w:gridSpan w:val="3"/>
            <w:vAlign w:val="center"/>
          </w:tcPr>
          <w:p w14:paraId="04E0436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AB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 w14:paraId="52ED912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16" w:type="dxa"/>
            <w:gridSpan w:val="3"/>
            <w:vAlign w:val="center"/>
          </w:tcPr>
          <w:p w14:paraId="7ADC118B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6612362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家庭地址</w:t>
            </w:r>
          </w:p>
        </w:tc>
        <w:tc>
          <w:tcPr>
            <w:tcW w:w="3242" w:type="dxa"/>
            <w:gridSpan w:val="3"/>
            <w:vAlign w:val="center"/>
          </w:tcPr>
          <w:p w14:paraId="7887B980">
            <w:pPr>
              <w:spacing w:line="320" w:lineRule="exact"/>
              <w:ind w:left="765"/>
              <w:rPr>
                <w:rFonts w:ascii="宋体" w:hAnsi="宋体"/>
                <w:sz w:val="24"/>
              </w:rPr>
            </w:pPr>
          </w:p>
        </w:tc>
      </w:tr>
      <w:tr w14:paraId="3D4A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1258" w:type="dxa"/>
            <w:vAlign w:val="center"/>
          </w:tcPr>
          <w:p w14:paraId="4E37D1E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22" w:type="dxa"/>
            <w:gridSpan w:val="8"/>
            <w:vAlign w:val="center"/>
          </w:tcPr>
          <w:p w14:paraId="4BD31C77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2C59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258" w:type="dxa"/>
            <w:vAlign w:val="center"/>
          </w:tcPr>
          <w:p w14:paraId="4B7CAB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取得的主要成绩和荣誉</w:t>
            </w:r>
          </w:p>
        </w:tc>
        <w:tc>
          <w:tcPr>
            <w:tcW w:w="7922" w:type="dxa"/>
            <w:gridSpan w:val="8"/>
            <w:vAlign w:val="center"/>
          </w:tcPr>
          <w:p w14:paraId="2965AABD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73FD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restart"/>
            <w:vAlign w:val="center"/>
          </w:tcPr>
          <w:p w14:paraId="479DE30D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主</w:t>
            </w:r>
          </w:p>
          <w:p w14:paraId="6C87F648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要</w:t>
            </w:r>
          </w:p>
          <w:p w14:paraId="2DAD68A2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家</w:t>
            </w:r>
          </w:p>
          <w:p w14:paraId="1FE7CDBE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庭</w:t>
            </w:r>
          </w:p>
          <w:p w14:paraId="6003A37D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成</w:t>
            </w:r>
          </w:p>
          <w:p w14:paraId="4C8C6272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员</w:t>
            </w:r>
          </w:p>
          <w:p w14:paraId="35C0968A"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及</w:t>
            </w:r>
          </w:p>
          <w:p w14:paraId="2D031BE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77EAE03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0DF9FD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35ACF40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2D870C4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3A00E12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258" w:type="dxa"/>
            <w:vAlign w:val="center"/>
          </w:tcPr>
          <w:p w14:paraId="5D364B2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58" w:type="dxa"/>
            <w:vAlign w:val="center"/>
          </w:tcPr>
          <w:p w14:paraId="571CC4A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39DA6B7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0D1ECF3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6" w:type="dxa"/>
            <w:gridSpan w:val="2"/>
            <w:vAlign w:val="center"/>
          </w:tcPr>
          <w:p w14:paraId="60D489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620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 w14:paraId="3A79419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AD32E26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1CDC95A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C72620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893BB9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0850BB1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72A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 w14:paraId="755336D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BFE1042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E35EC41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63DAFE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FC149D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ED12335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4C63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 w14:paraId="7BAAF0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0FAE2D5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AF9FFA9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69208E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488A3D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3D32EDD4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3DB6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 w14:paraId="4B88E6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621D381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20A1DE8A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AB6956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62F2FE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EE48F3A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313E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 w14:paraId="39A1D77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8A144DF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89FB034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C409E2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6E2FD6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2C9D58B"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2B57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1258" w:type="dxa"/>
            <w:vAlign w:val="center"/>
          </w:tcPr>
          <w:p w14:paraId="2156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 w14:paraId="561DEA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 w14:paraId="511629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87C3A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5F330B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 w14:paraId="1292B2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  <w:p w14:paraId="5EC96FB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56" w:type="dxa"/>
            <w:gridSpan w:val="4"/>
            <w:vAlign w:val="center"/>
          </w:tcPr>
          <w:p w14:paraId="2DB23C27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本人承诺所提供的材料真实有效，符合应聘岗位所需的资格条件。如有弄虚作假，承诺自动放弃选任资格。</w:t>
            </w:r>
          </w:p>
          <w:p w14:paraId="7B113437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 w14:paraId="5055D0C6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 w14:paraId="283C7354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 w14:paraId="788146E8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应聘人签名：</w:t>
            </w:r>
          </w:p>
          <w:p w14:paraId="425F5CA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14:paraId="5336C78E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/>
                <w:sz w:val="24"/>
              </w:rPr>
            </w:pPr>
          </w:p>
          <w:p w14:paraId="00B3DE98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1260" w:type="dxa"/>
            <w:gridSpan w:val="2"/>
            <w:vAlign w:val="center"/>
          </w:tcPr>
          <w:p w14:paraId="6FB2255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 w14:paraId="75B7298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 w14:paraId="134C621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07C05D3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 w14:paraId="0D80EBC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1288C6F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2706" w:type="dxa"/>
            <w:gridSpan w:val="2"/>
            <w:vAlign w:val="center"/>
          </w:tcPr>
          <w:p w14:paraId="71864691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742AE744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审查人签名：       </w:t>
            </w:r>
          </w:p>
          <w:p w14:paraId="011501B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4B8F8F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A140ED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9460C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D41AE5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793C544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4808EF15"/>
    <w:p w14:paraId="0588F1A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说明：1.报名序号由招聘单位填写。</w:t>
      </w:r>
    </w:p>
    <w:p w14:paraId="5D5A1CA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2.应聘人员必须如实填写上述内容，如填报虚假信息者，取消应聘资格。</w:t>
      </w:r>
    </w:p>
    <w:p w14:paraId="385A965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3.经审查符合资格条件后，此表由选任单位留存，并由应聘人员在面试时确认。</w:t>
      </w:r>
    </w:p>
    <w:p w14:paraId="036CB3D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4.如有其他成果或需要说明的情况可另附。</w:t>
      </w:r>
    </w:p>
    <w:p w14:paraId="418A72A7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5.此表双面打印。</w:t>
      </w:r>
    </w:p>
    <w:p w14:paraId="6F807A0F"/>
    <w:p w14:paraId="33B19CF0"/>
    <w:sectPr>
      <w:footerReference r:id="rId3" w:type="default"/>
      <w:pgSz w:w="11906" w:h="16838"/>
      <w:pgMar w:top="964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82A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7620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7620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B08A7"/>
    <w:rsid w:val="00615A3B"/>
    <w:rsid w:val="007B319B"/>
    <w:rsid w:val="00CE2EB0"/>
    <w:rsid w:val="00D9095B"/>
    <w:rsid w:val="03A54601"/>
    <w:rsid w:val="04057529"/>
    <w:rsid w:val="048F3F7E"/>
    <w:rsid w:val="06D51397"/>
    <w:rsid w:val="0B5C60D5"/>
    <w:rsid w:val="0EEE0447"/>
    <w:rsid w:val="13050DDA"/>
    <w:rsid w:val="1410591F"/>
    <w:rsid w:val="16CC7363"/>
    <w:rsid w:val="17DD5103"/>
    <w:rsid w:val="1AB86593"/>
    <w:rsid w:val="1B610FF3"/>
    <w:rsid w:val="1CD9517F"/>
    <w:rsid w:val="22750FF6"/>
    <w:rsid w:val="25527AF3"/>
    <w:rsid w:val="27A26C1B"/>
    <w:rsid w:val="27D33BF7"/>
    <w:rsid w:val="282615FA"/>
    <w:rsid w:val="2ABA4D65"/>
    <w:rsid w:val="2B4F0E68"/>
    <w:rsid w:val="2B920158"/>
    <w:rsid w:val="2BDF113E"/>
    <w:rsid w:val="2FB71D04"/>
    <w:rsid w:val="317E624C"/>
    <w:rsid w:val="31F63279"/>
    <w:rsid w:val="34BB08A7"/>
    <w:rsid w:val="34C86983"/>
    <w:rsid w:val="36C746E8"/>
    <w:rsid w:val="37A70B91"/>
    <w:rsid w:val="382F62A9"/>
    <w:rsid w:val="3B312D9A"/>
    <w:rsid w:val="3E5126CB"/>
    <w:rsid w:val="42134589"/>
    <w:rsid w:val="44E421C9"/>
    <w:rsid w:val="4716191B"/>
    <w:rsid w:val="47A759D9"/>
    <w:rsid w:val="47E14E6D"/>
    <w:rsid w:val="48617F49"/>
    <w:rsid w:val="4CF936CE"/>
    <w:rsid w:val="53CA7A09"/>
    <w:rsid w:val="5A0C7EA1"/>
    <w:rsid w:val="5ACD6BAC"/>
    <w:rsid w:val="5E1452DD"/>
    <w:rsid w:val="5EF944E9"/>
    <w:rsid w:val="69F0477C"/>
    <w:rsid w:val="6AB3608F"/>
    <w:rsid w:val="6BA746E8"/>
    <w:rsid w:val="6CC30793"/>
    <w:rsid w:val="6E96639F"/>
    <w:rsid w:val="75130E82"/>
    <w:rsid w:val="762139FF"/>
    <w:rsid w:val="77D71596"/>
    <w:rsid w:val="782008A3"/>
    <w:rsid w:val="78624BF2"/>
    <w:rsid w:val="78E56276"/>
    <w:rsid w:val="79887829"/>
    <w:rsid w:val="7AC35E02"/>
    <w:rsid w:val="7DB07141"/>
    <w:rsid w:val="7E0D79F8"/>
    <w:rsid w:val="7E95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350</Characters>
  <Lines>3</Lines>
  <Paragraphs>1</Paragraphs>
  <TotalTime>11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2020-10-27T07:52:00Z</dcterms:created>
  <dc:creator>子非鱼</dc:creator>
  <cp:lastModifiedBy>陈天玉</cp:lastModifiedBy>
  <cp:lastPrinted>2026-04-01T02:11:22Z</cp:lastPrinted>
  <dcterms:modified xsi:type="dcterms:W3CDTF">2026-04-01T02:12:56Z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51D3EE523EE64665AB0871027FBE9FCD_13</vt:lpwstr>
  </property>
  <property fmtid="{D5CDD505-2E9C-101B-9397-08002B2CF9AE}" pid="4" name="KSOTemplateDocerSaveRecord">
    <vt:lpwstr>eyJoZGlkIjoiMjdjZjAwODgyZDI1MzhlMDQ2NTJmNDc0ZjhjZjhjOWQiLCJ1c2VySWQiOiIxODA0MTQ1MTU2In0=</vt:lpwstr>
  </property>
</Properties>
</file>